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794" w:rsidRDefault="00AA61E9" w:rsidP="00331966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pict>
          <v:rect id="_x0000_s1026" style="position:absolute;left:0;text-align:left;margin-left:660.5pt;margin-top:-25.35pt;width:75.8pt;height:19.5pt;z-index:251658240">
            <v:textbox>
              <w:txbxContent>
                <w:p w:rsidR="00E42661" w:rsidRDefault="00E42661" w:rsidP="00E42661">
                  <w:pPr>
                    <w:jc w:val="center"/>
                  </w:pPr>
                  <w:r w:rsidRPr="00624809">
                    <w:rPr>
                      <w:rFonts w:ascii="Times New Roman" w:hAnsi="Times New Roman"/>
                      <w:szCs w:val="28"/>
                    </w:rPr>
                    <w:t>BM</w:t>
                  </w:r>
                  <w:r w:rsidRPr="00624809">
                    <w:rPr>
                      <w:rFonts w:ascii="Times New Roman" w:hAnsi="Times New Roman"/>
                    </w:rPr>
                    <w:t>-0</w:t>
                  </w:r>
                  <w:r w:rsidR="009155D5">
                    <w:rPr>
                      <w:rFonts w:ascii="Times New Roman" w:hAnsi="Times New Roman"/>
                    </w:rPr>
                    <w:t>5</w:t>
                  </w:r>
                  <w:r w:rsidRPr="00624809">
                    <w:rPr>
                      <w:rFonts w:ascii="Times New Roman" w:hAnsi="Times New Roman"/>
                    </w:rPr>
                    <w:t>-0</w:t>
                  </w:r>
                  <w:r>
                    <w:rPr>
                      <w:rFonts w:ascii="Times New Roman" w:hAnsi="Times New Roman"/>
                    </w:rPr>
                    <w:t>3</w:t>
                  </w:r>
                </w:p>
              </w:txbxContent>
            </v:textbox>
          </v:rect>
        </w:pict>
      </w:r>
      <w:r w:rsidR="009D0794" w:rsidRPr="00CD2A21">
        <w:rPr>
          <w:rFonts w:ascii="Times New Roman" w:hAnsi="Times New Roman"/>
          <w:b/>
        </w:rPr>
        <w:t>BẢNG XÁC ĐỊNH RỦI RO, CƠ HỘI VÀ ĐỐI SÁCH</w:t>
      </w:r>
      <w:r w:rsidR="009D0794">
        <w:rPr>
          <w:rFonts w:ascii="Times New Roman" w:hAnsi="Times New Roman"/>
          <w:b/>
        </w:rPr>
        <w:t xml:space="preserve"> GIẢI QUYẾT</w:t>
      </w:r>
    </w:p>
    <w:p w:rsidR="009D0794" w:rsidRPr="009D0794" w:rsidRDefault="009D0794" w:rsidP="009D0794">
      <w:pPr>
        <w:jc w:val="center"/>
        <w:rPr>
          <w:rFonts w:ascii="Times New Roman" w:hAnsi="Times New Roman"/>
          <w:i/>
          <w:sz w:val="26"/>
        </w:rPr>
      </w:pPr>
      <w:r w:rsidRPr="009D0794">
        <w:rPr>
          <w:rFonts w:ascii="Times New Roman" w:hAnsi="Times New Roman"/>
          <w:i/>
          <w:sz w:val="26"/>
        </w:rPr>
        <w:t>Năm: ………..</w:t>
      </w:r>
    </w:p>
    <w:p w:rsidR="009D0794" w:rsidRPr="00CD2A21" w:rsidRDefault="009D0794" w:rsidP="009D0794">
      <w:pPr>
        <w:jc w:val="center"/>
        <w:rPr>
          <w:rFonts w:ascii="Times New Roman" w:hAnsi="Times New Roman"/>
          <w:b/>
        </w:rPr>
      </w:pPr>
    </w:p>
    <w:tbl>
      <w:tblPr>
        <w:tblStyle w:val="TableGrid"/>
        <w:tblW w:w="14992" w:type="dxa"/>
        <w:tblLook w:val="04A0"/>
      </w:tblPr>
      <w:tblGrid>
        <w:gridCol w:w="675"/>
        <w:gridCol w:w="3261"/>
        <w:gridCol w:w="708"/>
        <w:gridCol w:w="773"/>
        <w:gridCol w:w="787"/>
        <w:gridCol w:w="708"/>
        <w:gridCol w:w="3828"/>
        <w:gridCol w:w="1984"/>
        <w:gridCol w:w="2268"/>
      </w:tblGrid>
      <w:tr w:rsidR="009D0794" w:rsidRPr="009D0794" w:rsidTr="00FB3903">
        <w:tc>
          <w:tcPr>
            <w:tcW w:w="675" w:type="dxa"/>
            <w:vMerge w:val="restart"/>
            <w:vAlign w:val="center"/>
          </w:tcPr>
          <w:p w:rsidR="009D0794" w:rsidRPr="009D0794" w:rsidRDefault="009D0794" w:rsidP="009D0794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0794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261" w:type="dxa"/>
            <w:vMerge w:val="restart"/>
            <w:vAlign w:val="center"/>
          </w:tcPr>
          <w:p w:rsidR="009D0794" w:rsidRPr="009D0794" w:rsidRDefault="009D0794" w:rsidP="009D0794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0794">
              <w:rPr>
                <w:rFonts w:ascii="Times New Roman" w:hAnsi="Times New Roman"/>
                <w:b/>
                <w:sz w:val="26"/>
                <w:szCs w:val="26"/>
              </w:rPr>
              <w:t>Vấn đề</w:t>
            </w:r>
          </w:p>
        </w:tc>
        <w:tc>
          <w:tcPr>
            <w:tcW w:w="1481" w:type="dxa"/>
            <w:gridSpan w:val="2"/>
            <w:vAlign w:val="center"/>
          </w:tcPr>
          <w:p w:rsidR="009D0794" w:rsidRPr="009D0794" w:rsidRDefault="009D0794" w:rsidP="009D0794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0794">
              <w:rPr>
                <w:rFonts w:ascii="Times New Roman" w:hAnsi="Times New Roman"/>
                <w:b/>
                <w:sz w:val="26"/>
                <w:szCs w:val="26"/>
              </w:rPr>
              <w:t xml:space="preserve">Mức độ </w:t>
            </w:r>
          </w:p>
        </w:tc>
        <w:tc>
          <w:tcPr>
            <w:tcW w:w="787" w:type="dxa"/>
            <w:vMerge w:val="restart"/>
            <w:vAlign w:val="center"/>
          </w:tcPr>
          <w:p w:rsidR="009D0794" w:rsidRPr="009D0794" w:rsidRDefault="009D0794" w:rsidP="009D0794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0794">
              <w:rPr>
                <w:rFonts w:ascii="Times New Roman" w:hAnsi="Times New Roman"/>
                <w:b/>
                <w:sz w:val="26"/>
                <w:szCs w:val="26"/>
              </w:rPr>
              <w:t>Rủi ro</w:t>
            </w:r>
          </w:p>
        </w:tc>
        <w:tc>
          <w:tcPr>
            <w:tcW w:w="708" w:type="dxa"/>
            <w:vMerge w:val="restart"/>
            <w:vAlign w:val="center"/>
          </w:tcPr>
          <w:p w:rsidR="009D0794" w:rsidRPr="009D0794" w:rsidRDefault="009D0794" w:rsidP="009D0794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0794">
              <w:rPr>
                <w:rFonts w:ascii="Times New Roman" w:hAnsi="Times New Roman"/>
                <w:b/>
                <w:sz w:val="26"/>
                <w:szCs w:val="26"/>
              </w:rPr>
              <w:t>Cơ hội</w:t>
            </w:r>
          </w:p>
        </w:tc>
        <w:tc>
          <w:tcPr>
            <w:tcW w:w="8080" w:type="dxa"/>
            <w:gridSpan w:val="3"/>
            <w:vAlign w:val="center"/>
          </w:tcPr>
          <w:p w:rsidR="009D0794" w:rsidRPr="009D0794" w:rsidRDefault="009D0794" w:rsidP="009D0794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0794">
              <w:rPr>
                <w:rFonts w:ascii="Times New Roman" w:hAnsi="Times New Roman"/>
                <w:b/>
                <w:sz w:val="26"/>
                <w:szCs w:val="26"/>
              </w:rPr>
              <w:t>Đối sách</w:t>
            </w:r>
          </w:p>
        </w:tc>
      </w:tr>
      <w:tr w:rsidR="009D0794" w:rsidRPr="009D0794" w:rsidTr="00B34CC8">
        <w:tc>
          <w:tcPr>
            <w:tcW w:w="675" w:type="dxa"/>
            <w:vMerge/>
            <w:vAlign w:val="center"/>
          </w:tcPr>
          <w:p w:rsidR="009D0794" w:rsidRPr="009D0794" w:rsidRDefault="009D0794" w:rsidP="009D0794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bookmarkStart w:id="0" w:name="_GoBack" w:colFirst="8" w:colLast="8"/>
          </w:p>
        </w:tc>
        <w:tc>
          <w:tcPr>
            <w:tcW w:w="3261" w:type="dxa"/>
            <w:vMerge/>
            <w:vAlign w:val="center"/>
          </w:tcPr>
          <w:p w:rsidR="009D0794" w:rsidRPr="009D0794" w:rsidRDefault="009D0794" w:rsidP="009D0794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9D0794" w:rsidRPr="009D0794" w:rsidRDefault="009D0794" w:rsidP="009D0794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0794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773" w:type="dxa"/>
            <w:vAlign w:val="center"/>
          </w:tcPr>
          <w:p w:rsidR="009D0794" w:rsidRPr="009D0794" w:rsidRDefault="009D0794" w:rsidP="009D0794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0794">
              <w:rPr>
                <w:rFonts w:ascii="Times New Roman" w:hAnsi="Times New Roman"/>
                <w:b/>
                <w:sz w:val="26"/>
                <w:szCs w:val="26"/>
              </w:rPr>
              <w:t>E</w:t>
            </w:r>
          </w:p>
        </w:tc>
        <w:tc>
          <w:tcPr>
            <w:tcW w:w="787" w:type="dxa"/>
            <w:vMerge/>
            <w:vAlign w:val="center"/>
          </w:tcPr>
          <w:p w:rsidR="009D0794" w:rsidRPr="009D0794" w:rsidRDefault="009D0794" w:rsidP="009D0794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9D0794" w:rsidRPr="009D0794" w:rsidRDefault="009D0794" w:rsidP="009D0794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28" w:type="dxa"/>
            <w:vAlign w:val="center"/>
          </w:tcPr>
          <w:p w:rsidR="009D0794" w:rsidRPr="009D0794" w:rsidRDefault="009D0794" w:rsidP="009D0794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0794">
              <w:rPr>
                <w:rFonts w:ascii="Times New Roman" w:hAnsi="Times New Roman"/>
                <w:b/>
                <w:sz w:val="26"/>
                <w:szCs w:val="26"/>
              </w:rPr>
              <w:t>Hành động</w:t>
            </w:r>
          </w:p>
        </w:tc>
        <w:tc>
          <w:tcPr>
            <w:tcW w:w="1984" w:type="dxa"/>
            <w:vAlign w:val="center"/>
          </w:tcPr>
          <w:p w:rsidR="009D0794" w:rsidRPr="009D0794" w:rsidRDefault="009D0794" w:rsidP="009D0794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0794">
              <w:rPr>
                <w:rFonts w:ascii="Times New Roman" w:hAnsi="Times New Roman"/>
                <w:b/>
                <w:sz w:val="26"/>
                <w:szCs w:val="26"/>
              </w:rPr>
              <w:t>Thời gian</w:t>
            </w:r>
            <w:r w:rsidR="00B34CC8">
              <w:rPr>
                <w:rFonts w:ascii="Times New Roman" w:hAnsi="Times New Roman"/>
                <w:b/>
                <w:sz w:val="26"/>
                <w:szCs w:val="26"/>
              </w:rPr>
              <w:t xml:space="preserve"> hoàn thành </w:t>
            </w:r>
          </w:p>
        </w:tc>
        <w:tc>
          <w:tcPr>
            <w:tcW w:w="2268" w:type="dxa"/>
            <w:vAlign w:val="center"/>
          </w:tcPr>
          <w:p w:rsidR="009D0794" w:rsidRPr="009D0794" w:rsidRDefault="009D0794" w:rsidP="009D0794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0794">
              <w:rPr>
                <w:rFonts w:ascii="Times New Roman" w:hAnsi="Times New Roman"/>
                <w:b/>
                <w:sz w:val="26"/>
                <w:szCs w:val="26"/>
              </w:rPr>
              <w:t>Trách nhiệm</w:t>
            </w:r>
          </w:p>
        </w:tc>
      </w:tr>
      <w:bookmarkEnd w:id="0"/>
      <w:tr w:rsidR="009D0794" w:rsidRPr="009D0794" w:rsidTr="00B34CC8">
        <w:tc>
          <w:tcPr>
            <w:tcW w:w="675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1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3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7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28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D0794" w:rsidRPr="009D0794" w:rsidTr="00B34CC8">
        <w:tc>
          <w:tcPr>
            <w:tcW w:w="675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1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3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7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28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D0794" w:rsidRPr="009D0794" w:rsidTr="00B34CC8">
        <w:tc>
          <w:tcPr>
            <w:tcW w:w="675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1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3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7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28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D0794" w:rsidRPr="009D0794" w:rsidTr="00B34CC8">
        <w:tc>
          <w:tcPr>
            <w:tcW w:w="675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1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3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7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28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D0794" w:rsidRPr="009D0794" w:rsidTr="00B34CC8">
        <w:tc>
          <w:tcPr>
            <w:tcW w:w="675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1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3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7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28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D0794" w:rsidRPr="009D0794" w:rsidTr="00B34CC8">
        <w:tc>
          <w:tcPr>
            <w:tcW w:w="675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1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3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7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28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D0794" w:rsidRPr="009D0794" w:rsidRDefault="009D0794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4CC8" w:rsidRPr="009D0794" w:rsidTr="00B34CC8">
        <w:tc>
          <w:tcPr>
            <w:tcW w:w="675" w:type="dxa"/>
          </w:tcPr>
          <w:p w:rsidR="00B34CC8" w:rsidRPr="009D0794" w:rsidRDefault="00B34CC8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1" w:type="dxa"/>
          </w:tcPr>
          <w:p w:rsidR="00B34CC8" w:rsidRPr="009D0794" w:rsidRDefault="00B34CC8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B34CC8" w:rsidRPr="009D0794" w:rsidRDefault="00B34CC8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3" w:type="dxa"/>
          </w:tcPr>
          <w:p w:rsidR="00B34CC8" w:rsidRPr="009D0794" w:rsidRDefault="00B34CC8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7" w:type="dxa"/>
          </w:tcPr>
          <w:p w:rsidR="00B34CC8" w:rsidRPr="009D0794" w:rsidRDefault="00B34CC8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B34CC8" w:rsidRPr="009D0794" w:rsidRDefault="00B34CC8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28" w:type="dxa"/>
          </w:tcPr>
          <w:p w:rsidR="00B34CC8" w:rsidRPr="009D0794" w:rsidRDefault="00B34CC8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B34CC8" w:rsidRPr="009D0794" w:rsidRDefault="00B34CC8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34CC8" w:rsidRPr="009D0794" w:rsidRDefault="00B34CC8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4CC8" w:rsidRPr="009D0794" w:rsidTr="00B34CC8">
        <w:tc>
          <w:tcPr>
            <w:tcW w:w="675" w:type="dxa"/>
          </w:tcPr>
          <w:p w:rsidR="00B34CC8" w:rsidRPr="009D0794" w:rsidRDefault="00B34CC8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1" w:type="dxa"/>
          </w:tcPr>
          <w:p w:rsidR="00B34CC8" w:rsidRPr="009D0794" w:rsidRDefault="00B34CC8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B34CC8" w:rsidRPr="009D0794" w:rsidRDefault="00B34CC8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3" w:type="dxa"/>
          </w:tcPr>
          <w:p w:rsidR="00B34CC8" w:rsidRPr="009D0794" w:rsidRDefault="00B34CC8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7" w:type="dxa"/>
          </w:tcPr>
          <w:p w:rsidR="00B34CC8" w:rsidRPr="009D0794" w:rsidRDefault="00B34CC8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B34CC8" w:rsidRPr="009D0794" w:rsidRDefault="00B34CC8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28" w:type="dxa"/>
          </w:tcPr>
          <w:p w:rsidR="00B34CC8" w:rsidRPr="009D0794" w:rsidRDefault="00B34CC8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B34CC8" w:rsidRPr="009D0794" w:rsidRDefault="00B34CC8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34CC8" w:rsidRPr="009D0794" w:rsidRDefault="00B34CC8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4CC8" w:rsidRPr="009D0794" w:rsidTr="00B34CC8">
        <w:tc>
          <w:tcPr>
            <w:tcW w:w="675" w:type="dxa"/>
          </w:tcPr>
          <w:p w:rsidR="00B34CC8" w:rsidRPr="009D0794" w:rsidRDefault="00B34CC8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1" w:type="dxa"/>
          </w:tcPr>
          <w:p w:rsidR="00B34CC8" w:rsidRPr="009D0794" w:rsidRDefault="00B34CC8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B34CC8" w:rsidRPr="009D0794" w:rsidRDefault="00B34CC8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3" w:type="dxa"/>
          </w:tcPr>
          <w:p w:rsidR="00B34CC8" w:rsidRPr="009D0794" w:rsidRDefault="00B34CC8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7" w:type="dxa"/>
          </w:tcPr>
          <w:p w:rsidR="00B34CC8" w:rsidRPr="009D0794" w:rsidRDefault="00B34CC8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B34CC8" w:rsidRPr="009D0794" w:rsidRDefault="00B34CC8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28" w:type="dxa"/>
          </w:tcPr>
          <w:p w:rsidR="00B34CC8" w:rsidRPr="009D0794" w:rsidRDefault="00B34CC8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B34CC8" w:rsidRPr="009D0794" w:rsidRDefault="00B34CC8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34CC8" w:rsidRPr="009D0794" w:rsidRDefault="00B34CC8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350C" w:rsidRPr="009D0794" w:rsidTr="00B34CC8">
        <w:tc>
          <w:tcPr>
            <w:tcW w:w="675" w:type="dxa"/>
          </w:tcPr>
          <w:p w:rsidR="00FE350C" w:rsidRPr="009D0794" w:rsidRDefault="00FE350C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1" w:type="dxa"/>
          </w:tcPr>
          <w:p w:rsidR="00FE350C" w:rsidRPr="009D0794" w:rsidRDefault="00FE350C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FE350C" w:rsidRPr="009D0794" w:rsidRDefault="00FE350C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3" w:type="dxa"/>
          </w:tcPr>
          <w:p w:rsidR="00FE350C" w:rsidRPr="009D0794" w:rsidRDefault="00FE350C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7" w:type="dxa"/>
          </w:tcPr>
          <w:p w:rsidR="00FE350C" w:rsidRPr="009D0794" w:rsidRDefault="00FE350C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FE350C" w:rsidRPr="009D0794" w:rsidRDefault="00FE350C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28" w:type="dxa"/>
          </w:tcPr>
          <w:p w:rsidR="00FE350C" w:rsidRPr="009D0794" w:rsidRDefault="00FE350C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FE350C" w:rsidRPr="009D0794" w:rsidRDefault="00FE350C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E350C" w:rsidRPr="009D0794" w:rsidRDefault="00FE350C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47B02" w:rsidRPr="009D0794" w:rsidTr="00B34CC8">
        <w:tc>
          <w:tcPr>
            <w:tcW w:w="675" w:type="dxa"/>
          </w:tcPr>
          <w:p w:rsidR="00147B02" w:rsidRPr="009D0794" w:rsidRDefault="00147B02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1" w:type="dxa"/>
          </w:tcPr>
          <w:p w:rsidR="00147B02" w:rsidRPr="009D0794" w:rsidRDefault="00147B02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147B02" w:rsidRPr="009D0794" w:rsidRDefault="00147B02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3" w:type="dxa"/>
          </w:tcPr>
          <w:p w:rsidR="00147B02" w:rsidRPr="009D0794" w:rsidRDefault="00147B02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7" w:type="dxa"/>
          </w:tcPr>
          <w:p w:rsidR="00147B02" w:rsidRPr="009D0794" w:rsidRDefault="00147B02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147B02" w:rsidRPr="009D0794" w:rsidRDefault="00147B02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28" w:type="dxa"/>
          </w:tcPr>
          <w:p w:rsidR="00147B02" w:rsidRPr="009D0794" w:rsidRDefault="00147B02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147B02" w:rsidRPr="009D0794" w:rsidRDefault="00147B02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47B02" w:rsidRPr="009D0794" w:rsidRDefault="00147B02" w:rsidP="009D079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D0794" w:rsidRPr="009D0794" w:rsidRDefault="00B15C75" w:rsidP="009D0794">
      <w:pPr>
        <w:ind w:left="8640" w:firstLine="720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……</w:t>
      </w:r>
      <w:r w:rsidR="009D0794" w:rsidRPr="009D0794">
        <w:rPr>
          <w:rFonts w:ascii="Times New Roman" w:hAnsi="Times New Roman"/>
          <w:i/>
          <w:sz w:val="26"/>
          <w:szCs w:val="26"/>
        </w:rPr>
        <w:t>, ngày   tháng    năm 201..</w:t>
      </w:r>
    </w:p>
    <w:p w:rsidR="009D0794" w:rsidRPr="009D0794" w:rsidRDefault="009D0794" w:rsidP="009D0794">
      <w:pPr>
        <w:ind w:left="2160" w:firstLine="720"/>
        <w:rPr>
          <w:rFonts w:ascii="Times New Roman" w:hAnsi="Times New Roman"/>
          <w:b/>
          <w:sz w:val="26"/>
          <w:szCs w:val="26"/>
        </w:rPr>
      </w:pPr>
      <w:r w:rsidRPr="009D0794">
        <w:rPr>
          <w:rFonts w:ascii="Times New Roman" w:hAnsi="Times New Roman"/>
          <w:b/>
          <w:sz w:val="26"/>
          <w:szCs w:val="26"/>
        </w:rPr>
        <w:t xml:space="preserve">Phê duyệt   </w:t>
      </w:r>
      <w:r w:rsidRPr="009D0794">
        <w:rPr>
          <w:rFonts w:ascii="Times New Roman" w:hAnsi="Times New Roman"/>
          <w:b/>
          <w:sz w:val="26"/>
          <w:szCs w:val="26"/>
        </w:rPr>
        <w:tab/>
      </w:r>
      <w:r w:rsidRPr="009D0794">
        <w:rPr>
          <w:rFonts w:ascii="Times New Roman" w:hAnsi="Times New Roman"/>
          <w:b/>
          <w:sz w:val="26"/>
          <w:szCs w:val="26"/>
        </w:rPr>
        <w:tab/>
      </w:r>
      <w:r w:rsidRPr="009D0794">
        <w:rPr>
          <w:rFonts w:ascii="Times New Roman" w:hAnsi="Times New Roman"/>
          <w:b/>
          <w:sz w:val="26"/>
          <w:szCs w:val="26"/>
        </w:rPr>
        <w:tab/>
      </w:r>
      <w:r w:rsidRPr="009D0794">
        <w:rPr>
          <w:rFonts w:ascii="Times New Roman" w:hAnsi="Times New Roman"/>
          <w:b/>
          <w:sz w:val="26"/>
          <w:szCs w:val="26"/>
        </w:rPr>
        <w:tab/>
      </w:r>
      <w:r w:rsidRPr="009D0794">
        <w:rPr>
          <w:rFonts w:ascii="Times New Roman" w:hAnsi="Times New Roman"/>
          <w:b/>
          <w:sz w:val="26"/>
          <w:szCs w:val="26"/>
        </w:rPr>
        <w:tab/>
      </w:r>
      <w:r w:rsidRPr="009D0794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 w:rsidRPr="009D0794">
        <w:rPr>
          <w:rFonts w:ascii="Times New Roman" w:hAnsi="Times New Roman"/>
          <w:b/>
          <w:sz w:val="26"/>
          <w:szCs w:val="26"/>
        </w:rPr>
        <w:t>Người lập</w:t>
      </w:r>
    </w:p>
    <w:p w:rsidR="009D0794" w:rsidRPr="00CD2A21" w:rsidRDefault="009D0794" w:rsidP="009D0794">
      <w:pPr>
        <w:rPr>
          <w:rFonts w:ascii="Times New Roman" w:hAnsi="Times New Roman"/>
        </w:rPr>
      </w:pPr>
    </w:p>
    <w:p w:rsidR="009B02D6" w:rsidRDefault="009B02D6"/>
    <w:sectPr w:rsidR="009B02D6" w:rsidSect="00BD3014">
      <w:footerReference w:type="default" r:id="rId6"/>
      <w:pgSz w:w="16840" w:h="11907" w:orient="landscape" w:code="9"/>
      <w:pgMar w:top="993" w:right="851" w:bottom="851" w:left="1134" w:header="567" w:footer="578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F58" w:rsidRDefault="00715F58">
      <w:r>
        <w:separator/>
      </w:r>
    </w:p>
  </w:endnote>
  <w:endnote w:type="continuationSeparator" w:id="1">
    <w:p w:rsidR="00715F58" w:rsidRDefault="00715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99F" w:rsidRDefault="00C8399F" w:rsidP="00C8399F">
    <w:pPr>
      <w:pStyle w:val="Footer"/>
    </w:pPr>
    <w:r w:rsidRPr="00B11C6F">
      <w:rPr>
        <w:rFonts w:ascii="Times New Roman" w:hAnsi="Times New Roman"/>
        <w:sz w:val="18"/>
        <w:lang w:val="en-GB"/>
      </w:rPr>
      <w:tab/>
    </w:r>
    <w:r w:rsidRPr="00B11C6F">
      <w:rPr>
        <w:rFonts w:ascii="Times New Roman" w:hAnsi="Times New Roman"/>
        <w:sz w:val="18"/>
        <w:lang w:val="en-GB"/>
      </w:rPr>
      <w:tab/>
    </w:r>
    <w:r w:rsidRPr="00B11C6F">
      <w:rPr>
        <w:rFonts w:ascii="Times New Roman" w:hAnsi="Times New Roman"/>
        <w:sz w:val="18"/>
        <w:lang w:val="en-GB"/>
      </w:rPr>
      <w:tab/>
    </w:r>
    <w:r w:rsidRPr="00B11C6F">
      <w:rPr>
        <w:rFonts w:ascii="Times New Roman" w:hAnsi="Times New Roman"/>
        <w:sz w:val="18"/>
        <w:lang w:val="en-GB"/>
      </w:rPr>
      <w:tab/>
    </w:r>
    <w:r w:rsidRPr="00B11C6F">
      <w:rPr>
        <w:rFonts w:ascii="Times New Roman" w:hAnsi="Times New Roman"/>
        <w:sz w:val="18"/>
        <w:lang w:val="en-GB"/>
      </w:rPr>
      <w:tab/>
    </w:r>
  </w:p>
  <w:p w:rsidR="00C8399F" w:rsidRDefault="00C8399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F58" w:rsidRDefault="00715F58">
      <w:r>
        <w:separator/>
      </w:r>
    </w:p>
  </w:footnote>
  <w:footnote w:type="continuationSeparator" w:id="1">
    <w:p w:rsidR="00715F58" w:rsidRDefault="00715F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9D0794"/>
    <w:rsid w:val="000325A2"/>
    <w:rsid w:val="00134F73"/>
    <w:rsid w:val="00147B02"/>
    <w:rsid w:val="00254CD0"/>
    <w:rsid w:val="002B0E8F"/>
    <w:rsid w:val="002B56A2"/>
    <w:rsid w:val="002D37ED"/>
    <w:rsid w:val="00331966"/>
    <w:rsid w:val="004813D4"/>
    <w:rsid w:val="005473D2"/>
    <w:rsid w:val="005857AC"/>
    <w:rsid w:val="005C3F91"/>
    <w:rsid w:val="006471F4"/>
    <w:rsid w:val="006823C6"/>
    <w:rsid w:val="00715F58"/>
    <w:rsid w:val="00717E3C"/>
    <w:rsid w:val="007612B0"/>
    <w:rsid w:val="00777C8D"/>
    <w:rsid w:val="007B15CE"/>
    <w:rsid w:val="007C0979"/>
    <w:rsid w:val="007E3BD5"/>
    <w:rsid w:val="008C2160"/>
    <w:rsid w:val="008C3C89"/>
    <w:rsid w:val="009155D5"/>
    <w:rsid w:val="009B02D6"/>
    <w:rsid w:val="009B2A81"/>
    <w:rsid w:val="009D0794"/>
    <w:rsid w:val="009D1DA6"/>
    <w:rsid w:val="00A55E88"/>
    <w:rsid w:val="00AA61E9"/>
    <w:rsid w:val="00AB734E"/>
    <w:rsid w:val="00AE01C4"/>
    <w:rsid w:val="00B15C75"/>
    <w:rsid w:val="00B34CC8"/>
    <w:rsid w:val="00B51B0D"/>
    <w:rsid w:val="00BD3014"/>
    <w:rsid w:val="00C8399F"/>
    <w:rsid w:val="00C91F76"/>
    <w:rsid w:val="00CB4A23"/>
    <w:rsid w:val="00CD5697"/>
    <w:rsid w:val="00CE6423"/>
    <w:rsid w:val="00DD5FAD"/>
    <w:rsid w:val="00E3091B"/>
    <w:rsid w:val="00E42661"/>
    <w:rsid w:val="00E641A0"/>
    <w:rsid w:val="00EF7CDC"/>
    <w:rsid w:val="00FA53CA"/>
    <w:rsid w:val="00FB3903"/>
    <w:rsid w:val="00FD0047"/>
    <w:rsid w:val="00FE350C"/>
    <w:rsid w:val="00FF5C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spacing w:before="120" w:after="12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794"/>
    <w:pPr>
      <w:spacing w:before="0" w:after="0"/>
      <w:ind w:firstLine="0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0794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9D0794"/>
    <w:pPr>
      <w:tabs>
        <w:tab w:val="center" w:pos="4680"/>
        <w:tab w:val="right" w:pos="9360"/>
      </w:tabs>
      <w:ind w:firstLine="720"/>
    </w:pPr>
    <w:rPr>
      <w:rFonts w:ascii="Arial" w:eastAsiaTheme="minorHAnsi" w:hAnsi="Arial" w:cs="Arial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9D0794"/>
  </w:style>
  <w:style w:type="paragraph" w:styleId="BalloonText">
    <w:name w:val="Balloon Text"/>
    <w:basedOn w:val="Normal"/>
    <w:link w:val="BalloonTextChar"/>
    <w:uiPriority w:val="99"/>
    <w:semiHidden/>
    <w:unhideWhenUsed/>
    <w:rsid w:val="009D0794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0794"/>
    <w:rPr>
      <w:rFonts w:ascii="Tahoma" w:eastAsia="Times New Roman" w:hAnsi="Tahoma" w:cs="Times New Roman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3319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1966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andongnhi</cp:lastModifiedBy>
  <cp:revision>19</cp:revision>
  <dcterms:created xsi:type="dcterms:W3CDTF">2016-02-19T08:57:00Z</dcterms:created>
  <dcterms:modified xsi:type="dcterms:W3CDTF">2018-09-26T04:26:00Z</dcterms:modified>
</cp:coreProperties>
</file>